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53"/>
        </w:tabs>
        <w:rPr>
          <w:rFonts w:hint="eastAsia" w:ascii="Times" w:hAnsi="Times" w:eastAsia="黑体"/>
          <w:sz w:val="32"/>
          <w:szCs w:val="32"/>
        </w:rPr>
      </w:pPr>
      <w:r>
        <w:rPr>
          <w:rFonts w:hint="eastAsia" w:ascii="Times" w:hAnsi="Times" w:eastAsia="黑体"/>
          <w:sz w:val="32"/>
          <w:szCs w:val="32"/>
        </w:rPr>
        <w:t>附件</w:t>
      </w:r>
      <w:r>
        <w:rPr>
          <w:rFonts w:hint="eastAsia" w:ascii="Times" w:hAnsi="Times" w:eastAsia="黑体"/>
          <w:sz w:val="32"/>
          <w:szCs w:val="32"/>
          <w:lang w:val="en-US" w:eastAsia="zh-CN"/>
        </w:rPr>
        <w:t>2</w:t>
      </w:r>
      <w:r>
        <w:rPr>
          <w:rFonts w:hint="eastAsia" w:ascii="Times" w:hAnsi="Times" w:eastAsia="黑体"/>
          <w:sz w:val="32"/>
          <w:szCs w:val="32"/>
        </w:rPr>
        <w:t>：</w:t>
      </w:r>
    </w:p>
    <w:p>
      <w:pPr>
        <w:tabs>
          <w:tab w:val="left" w:pos="2153"/>
        </w:tabs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江苏省专科护士培训学员报名表</w:t>
      </w:r>
    </w:p>
    <w:p>
      <w:pPr>
        <w:rPr>
          <w:b/>
          <w:sz w:val="14"/>
        </w:rPr>
      </w:pPr>
    </w:p>
    <w:tbl>
      <w:tblPr>
        <w:tblStyle w:val="12"/>
        <w:tblW w:w="90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5"/>
        <w:gridCol w:w="1618"/>
        <w:gridCol w:w="731"/>
        <w:gridCol w:w="1493"/>
        <w:gridCol w:w="974"/>
        <w:gridCol w:w="495"/>
        <w:gridCol w:w="907"/>
        <w:gridCol w:w="11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1775" w:type="dxa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姓名</w:t>
            </w:r>
          </w:p>
        </w:tc>
        <w:tc>
          <w:tcPr>
            <w:tcW w:w="2349" w:type="dxa"/>
            <w:gridSpan w:val="2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1493" w:type="dxa"/>
            <w:vAlign w:val="center"/>
          </w:tcPr>
          <w:p>
            <w:pPr>
              <w:pStyle w:val="36"/>
              <w:tabs>
                <w:tab w:val="left" w:pos="642"/>
              </w:tabs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性</w:t>
            </w:r>
            <w:r>
              <w:rPr>
                <w:rFonts w:ascii="Times" w:hAnsi="Times"/>
                <w:szCs w:val="21"/>
              </w:rPr>
              <w:tab/>
            </w:r>
            <w:r>
              <w:rPr>
                <w:rFonts w:hint="eastAsia" w:ascii="Times"/>
                <w:szCs w:val="21"/>
              </w:rPr>
              <w:t>别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2012" w:type="dxa"/>
            <w:gridSpan w:val="2"/>
            <w:vMerge w:val="restart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照片</w:t>
            </w:r>
          </w:p>
          <w:p>
            <w:pPr>
              <w:pStyle w:val="36"/>
              <w:jc w:val="center"/>
              <w:rPr>
                <w:rFonts w:ascii="Times" w:hAnsi="Times"/>
                <w:b/>
                <w:szCs w:val="21"/>
              </w:rPr>
            </w:pPr>
          </w:p>
          <w:p>
            <w:pPr>
              <w:pStyle w:val="36"/>
              <w:jc w:val="center"/>
              <w:rPr>
                <w:rFonts w:ascii="Times"/>
                <w:szCs w:val="21"/>
              </w:rPr>
            </w:pPr>
            <w:r>
              <w:rPr>
                <w:rFonts w:hint="eastAsia" w:ascii="Times"/>
                <w:szCs w:val="21"/>
              </w:rPr>
              <w:t>（小二寸正面彩色</w:t>
            </w:r>
          </w:p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免冠）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775" w:type="dxa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出生年月</w:t>
            </w:r>
          </w:p>
        </w:tc>
        <w:tc>
          <w:tcPr>
            <w:tcW w:w="2349" w:type="dxa"/>
            <w:gridSpan w:val="2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1493" w:type="dxa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最高学历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2012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" w:hAnsi="Times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775" w:type="dxa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毕业院校</w:t>
            </w:r>
          </w:p>
        </w:tc>
        <w:tc>
          <w:tcPr>
            <w:tcW w:w="2349" w:type="dxa"/>
            <w:gridSpan w:val="2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1493" w:type="dxa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英语水平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2012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" w:hAnsi="Times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775" w:type="dxa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职称</w:t>
            </w:r>
          </w:p>
        </w:tc>
        <w:tc>
          <w:tcPr>
            <w:tcW w:w="2349" w:type="dxa"/>
            <w:gridSpan w:val="2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1493" w:type="dxa"/>
            <w:vAlign w:val="center"/>
          </w:tcPr>
          <w:p>
            <w:pPr>
              <w:pStyle w:val="36"/>
              <w:tabs>
                <w:tab w:val="left" w:pos="642"/>
              </w:tabs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职</w:t>
            </w:r>
            <w:r>
              <w:rPr>
                <w:rFonts w:ascii="Times" w:hAnsi="Times"/>
                <w:szCs w:val="21"/>
              </w:rPr>
              <w:tab/>
            </w:r>
            <w:r>
              <w:rPr>
                <w:rFonts w:hint="eastAsia" w:ascii="Times"/>
                <w:szCs w:val="21"/>
              </w:rPr>
              <w:t>务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2012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" w:hAnsi="Times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775" w:type="dxa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身份证号</w:t>
            </w:r>
          </w:p>
        </w:tc>
        <w:tc>
          <w:tcPr>
            <w:tcW w:w="2349" w:type="dxa"/>
            <w:gridSpan w:val="2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1493" w:type="dxa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所报临床</w:t>
            </w:r>
          </w:p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专科年限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2012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" w:hAnsi="Times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775" w:type="dxa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工作单位</w:t>
            </w:r>
          </w:p>
        </w:tc>
        <w:tc>
          <w:tcPr>
            <w:tcW w:w="2349" w:type="dxa"/>
            <w:gridSpan w:val="2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1493" w:type="dxa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目前所在科室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2012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" w:hAnsi="Times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775" w:type="dxa"/>
            <w:vAlign w:val="center"/>
          </w:tcPr>
          <w:p>
            <w:pPr>
              <w:pStyle w:val="36"/>
              <w:jc w:val="center"/>
              <w:rPr>
                <w:rFonts w:ascii="Times"/>
                <w:color w:val="000000"/>
                <w:szCs w:val="21"/>
              </w:rPr>
            </w:pPr>
            <w:r>
              <w:rPr>
                <w:rFonts w:hint="eastAsia" w:ascii="Times"/>
                <w:color w:val="000000"/>
                <w:szCs w:val="21"/>
              </w:rPr>
              <w:t>单位发票抬头</w:t>
            </w:r>
          </w:p>
        </w:tc>
        <w:tc>
          <w:tcPr>
            <w:tcW w:w="2349" w:type="dxa"/>
            <w:gridSpan w:val="2"/>
            <w:vAlign w:val="center"/>
          </w:tcPr>
          <w:p>
            <w:pPr>
              <w:pStyle w:val="36"/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1493" w:type="dxa"/>
            <w:vAlign w:val="center"/>
          </w:tcPr>
          <w:p>
            <w:pPr>
              <w:pStyle w:val="36"/>
              <w:jc w:val="center"/>
              <w:rPr>
                <w:rFonts w:ascii="Times"/>
                <w:color w:val="000000"/>
                <w:szCs w:val="21"/>
              </w:rPr>
            </w:pPr>
            <w:r>
              <w:rPr>
                <w:rFonts w:hint="eastAsia" w:ascii="Times"/>
                <w:color w:val="000000"/>
                <w:szCs w:val="21"/>
              </w:rPr>
              <w:t>单位税号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2012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" w:hAnsi="Times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775" w:type="dxa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医院等级</w:t>
            </w:r>
          </w:p>
        </w:tc>
        <w:tc>
          <w:tcPr>
            <w:tcW w:w="2349" w:type="dxa"/>
            <w:gridSpan w:val="2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1493" w:type="dxa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床位数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2012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" w:hAnsi="Times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775" w:type="dxa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开始工作时间</w:t>
            </w:r>
          </w:p>
        </w:tc>
        <w:tc>
          <w:tcPr>
            <w:tcW w:w="7323" w:type="dxa"/>
            <w:gridSpan w:val="7"/>
            <w:vAlign w:val="center"/>
          </w:tcPr>
          <w:p>
            <w:pPr>
              <w:pStyle w:val="36"/>
              <w:tabs>
                <w:tab w:val="left" w:pos="2207"/>
                <w:tab w:val="left" w:pos="3364"/>
              </w:tabs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/>
                <w:szCs w:val="21"/>
                <w:u w:val="single"/>
              </w:rPr>
              <w:tab/>
            </w:r>
            <w:r>
              <w:rPr>
                <w:rFonts w:hint="eastAsia" w:ascii="Times"/>
                <w:szCs w:val="21"/>
              </w:rPr>
              <w:t>年</w:t>
            </w:r>
            <w:r>
              <w:rPr>
                <w:rFonts w:ascii="Times" w:hAnsi="Times"/>
                <w:szCs w:val="21"/>
                <w:u w:val="single"/>
              </w:rPr>
              <w:tab/>
            </w:r>
            <w:r>
              <w:rPr>
                <w:rFonts w:hint="eastAsia" w:ascii="Times"/>
                <w:szCs w:val="21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775" w:type="dxa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联系地址</w:t>
            </w:r>
          </w:p>
        </w:tc>
        <w:tc>
          <w:tcPr>
            <w:tcW w:w="1618" w:type="dxa"/>
            <w:tcBorders>
              <w:right w:val="nil"/>
            </w:tcBorders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731" w:type="dxa"/>
            <w:tcBorders>
              <w:left w:val="nil"/>
              <w:right w:val="nil"/>
            </w:tcBorders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1493" w:type="dxa"/>
            <w:tcBorders>
              <w:left w:val="nil"/>
              <w:right w:val="nil"/>
            </w:tcBorders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974" w:type="dxa"/>
            <w:tcBorders>
              <w:left w:val="nil"/>
              <w:right w:val="nil"/>
            </w:tcBorders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1402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邮编：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775" w:type="dxa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联系电话</w:t>
            </w:r>
          </w:p>
        </w:tc>
        <w:tc>
          <w:tcPr>
            <w:tcW w:w="1618" w:type="dxa"/>
            <w:tcBorders>
              <w:right w:val="nil"/>
            </w:tcBorders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731" w:type="dxa"/>
            <w:tcBorders>
              <w:left w:val="nil"/>
              <w:right w:val="nil"/>
            </w:tcBorders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1493" w:type="dxa"/>
            <w:tcBorders>
              <w:left w:val="nil"/>
              <w:right w:val="nil"/>
            </w:tcBorders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974" w:type="dxa"/>
            <w:tcBorders>
              <w:left w:val="nil"/>
              <w:right w:val="nil"/>
            </w:tcBorders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邮箱：</w:t>
            </w:r>
          </w:p>
        </w:tc>
        <w:tc>
          <w:tcPr>
            <w:tcW w:w="1402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1105" w:type="dxa"/>
            <w:tcBorders>
              <w:left w:val="nil"/>
            </w:tcBorders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775" w:type="dxa"/>
            <w:vAlign w:val="center"/>
          </w:tcPr>
          <w:p>
            <w:pPr>
              <w:pStyle w:val="36"/>
              <w:jc w:val="center"/>
              <w:rPr>
                <w:rFonts w:ascii="Times"/>
                <w:szCs w:val="21"/>
              </w:rPr>
            </w:pPr>
            <w:r>
              <w:rPr>
                <w:rFonts w:hint="eastAsia" w:ascii="Times"/>
                <w:szCs w:val="21"/>
              </w:rPr>
              <w:t>护理部</w:t>
            </w:r>
          </w:p>
        </w:tc>
        <w:tc>
          <w:tcPr>
            <w:tcW w:w="1618" w:type="dxa"/>
            <w:tcBorders>
              <w:right w:val="nil"/>
            </w:tcBorders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联系人：</w:t>
            </w:r>
          </w:p>
        </w:tc>
        <w:tc>
          <w:tcPr>
            <w:tcW w:w="731" w:type="dxa"/>
            <w:tcBorders>
              <w:left w:val="nil"/>
              <w:right w:val="nil"/>
            </w:tcBorders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1493" w:type="dxa"/>
            <w:tcBorders>
              <w:left w:val="nil"/>
              <w:right w:val="nil"/>
            </w:tcBorders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联系电话：</w:t>
            </w:r>
          </w:p>
        </w:tc>
        <w:tc>
          <w:tcPr>
            <w:tcW w:w="974" w:type="dxa"/>
            <w:tcBorders>
              <w:left w:val="nil"/>
              <w:right w:val="nil"/>
            </w:tcBorders>
            <w:vAlign w:val="center"/>
          </w:tcPr>
          <w:p>
            <w:pPr>
              <w:pStyle w:val="36"/>
              <w:jc w:val="center"/>
              <w:rPr>
                <w:rFonts w:ascii="Times"/>
                <w:szCs w:val="21"/>
              </w:rPr>
            </w:pPr>
          </w:p>
        </w:tc>
        <w:tc>
          <w:tcPr>
            <w:tcW w:w="1402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邮箱：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  <w:jc w:val="center"/>
        </w:trPr>
        <w:tc>
          <w:tcPr>
            <w:tcW w:w="1775" w:type="dxa"/>
            <w:vAlign w:val="center"/>
          </w:tcPr>
          <w:p>
            <w:pPr>
              <w:pStyle w:val="36"/>
              <w:tabs>
                <w:tab w:val="left" w:pos="4884"/>
                <w:tab w:val="left" w:pos="4990"/>
              </w:tabs>
              <w:spacing w:line="500" w:lineRule="exact"/>
              <w:jc w:val="center"/>
              <w:rPr>
                <w:rFonts w:hint="eastAsia" w:ascii="Times"/>
                <w:szCs w:val="21"/>
              </w:rPr>
            </w:pPr>
            <w:r>
              <w:rPr>
                <w:rFonts w:hint="eastAsia" w:ascii="Times"/>
                <w:szCs w:val="21"/>
              </w:rPr>
              <w:t>所报专科项目名称及基地所在医院</w:t>
            </w:r>
          </w:p>
          <w:p>
            <w:pPr>
              <w:pStyle w:val="36"/>
              <w:tabs>
                <w:tab w:val="left" w:pos="4884"/>
                <w:tab w:val="left" w:pos="4990"/>
              </w:tabs>
              <w:spacing w:line="500" w:lineRule="exact"/>
              <w:jc w:val="center"/>
              <w:rPr>
                <w:rFonts w:hint="eastAsia" w:ascii="Times"/>
                <w:szCs w:val="21"/>
              </w:rPr>
            </w:pPr>
            <w:r>
              <w:rPr>
                <w:rFonts w:hint="eastAsia" w:ascii="Times"/>
                <w:szCs w:val="21"/>
              </w:rPr>
              <w:t>名称</w:t>
            </w:r>
          </w:p>
        </w:tc>
        <w:tc>
          <w:tcPr>
            <w:tcW w:w="7323" w:type="dxa"/>
            <w:gridSpan w:val="7"/>
            <w:vAlign w:val="center"/>
          </w:tcPr>
          <w:p>
            <w:pPr>
              <w:pStyle w:val="36"/>
              <w:tabs>
                <w:tab w:val="left" w:pos="4884"/>
                <w:tab w:val="left" w:pos="4990"/>
              </w:tabs>
              <w:spacing w:line="500" w:lineRule="exact"/>
              <w:rPr>
                <w:rFonts w:hint="eastAsia" w:ascii="Times"/>
                <w:szCs w:val="21"/>
              </w:rPr>
            </w:pPr>
            <w:r>
              <w:rPr>
                <w:rFonts w:hint="eastAsia" w:ascii="Times"/>
                <w:szCs w:val="21"/>
              </w:rPr>
              <w:t>所报专科项目名称</w:t>
            </w:r>
            <w:r>
              <w:rPr>
                <w:rFonts w:hint="eastAsia" w:ascii="Times"/>
                <w:szCs w:val="21"/>
                <w:lang w:eastAsia="zh-CN"/>
              </w:rPr>
              <w:t>：</w:t>
            </w:r>
            <w:r>
              <w:rPr>
                <w:rFonts w:hint="eastAsia" w:ascii="Times"/>
                <w:szCs w:val="21"/>
                <w:u w:val="single"/>
                <w:lang w:val="en-US" w:eastAsia="zh-CN"/>
              </w:rPr>
              <w:t xml:space="preserve">                            </w:t>
            </w:r>
            <w:r>
              <w:rPr>
                <w:rFonts w:hint="eastAsia" w:ascii="Times"/>
                <w:szCs w:val="21"/>
              </w:rPr>
              <w:tab/>
            </w:r>
          </w:p>
          <w:p>
            <w:pPr>
              <w:pStyle w:val="36"/>
              <w:tabs>
                <w:tab w:val="left" w:pos="4884"/>
                <w:tab w:val="left" w:pos="4990"/>
              </w:tabs>
              <w:spacing w:line="500" w:lineRule="exact"/>
              <w:rPr>
                <w:rFonts w:hint="eastAsia" w:ascii="Times"/>
                <w:szCs w:val="21"/>
              </w:rPr>
            </w:pPr>
            <w:r>
              <w:rPr>
                <w:rFonts w:hint="eastAsia" w:ascii="Times"/>
                <w:szCs w:val="21"/>
              </w:rPr>
              <w:t>第一志愿：基地所在医院名称</w:t>
            </w:r>
            <w:r>
              <w:rPr>
                <w:rFonts w:hint="eastAsia" w:ascii="Times"/>
                <w:szCs w:val="21"/>
                <w:u w:val="single"/>
                <w:lang w:val="en-US" w:eastAsia="zh-CN"/>
              </w:rPr>
              <w:t xml:space="preserve">                            </w:t>
            </w:r>
            <w:r>
              <w:rPr>
                <w:rFonts w:hint="eastAsia" w:ascii="Times"/>
                <w:szCs w:val="21"/>
              </w:rPr>
              <w:tab/>
            </w:r>
            <w:r>
              <w:rPr>
                <w:rFonts w:hint="eastAsia" w:ascii="Times"/>
                <w:szCs w:val="21"/>
              </w:rPr>
              <w:tab/>
            </w:r>
          </w:p>
          <w:p>
            <w:pPr>
              <w:pStyle w:val="36"/>
              <w:tabs>
                <w:tab w:val="left" w:pos="4884"/>
                <w:tab w:val="left" w:pos="4990"/>
              </w:tabs>
              <w:spacing w:line="500" w:lineRule="exact"/>
              <w:rPr>
                <w:rFonts w:hint="eastAsia" w:ascii="Times"/>
                <w:szCs w:val="21"/>
              </w:rPr>
            </w:pPr>
            <w:r>
              <w:rPr>
                <w:rFonts w:hint="eastAsia" w:ascii="Times"/>
                <w:szCs w:val="21"/>
              </w:rPr>
              <w:t>第二志愿：基地所在医院名称</w:t>
            </w:r>
            <w:r>
              <w:rPr>
                <w:rFonts w:hint="eastAsia" w:ascii="Times"/>
                <w:szCs w:val="21"/>
                <w:u w:val="single"/>
                <w:lang w:val="en-US" w:eastAsia="zh-CN"/>
              </w:rPr>
              <w:t xml:space="preserve">                             </w:t>
            </w:r>
            <w:r>
              <w:rPr>
                <w:rFonts w:hint="eastAsia" w:ascii="Times"/>
                <w:szCs w:val="21"/>
              </w:rPr>
              <w:tab/>
            </w:r>
            <w:r>
              <w:rPr>
                <w:rFonts w:hint="eastAsia" w:ascii="Times"/>
                <w:szCs w:val="21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  <w:jc w:val="center"/>
        </w:trPr>
        <w:tc>
          <w:tcPr>
            <w:tcW w:w="1775" w:type="dxa"/>
            <w:vAlign w:val="center"/>
          </w:tcPr>
          <w:p>
            <w:pPr>
              <w:pStyle w:val="36"/>
              <w:jc w:val="center"/>
              <w:rPr>
                <w:rFonts w:ascii="Times" w:hAnsi="Times"/>
                <w:b/>
                <w:szCs w:val="21"/>
              </w:rPr>
            </w:pPr>
          </w:p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工作经历（工作后各专科轮转经历）</w:t>
            </w:r>
          </w:p>
        </w:tc>
        <w:tc>
          <w:tcPr>
            <w:tcW w:w="7323" w:type="dxa"/>
            <w:gridSpan w:val="7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1775" w:type="dxa"/>
            <w:vAlign w:val="center"/>
          </w:tcPr>
          <w:p>
            <w:pPr>
              <w:pStyle w:val="36"/>
              <w:jc w:val="center"/>
              <w:rPr>
                <w:rFonts w:ascii="Times" w:hAnsi="Times"/>
                <w:b/>
                <w:szCs w:val="21"/>
              </w:rPr>
            </w:pPr>
          </w:p>
          <w:p>
            <w:pPr>
              <w:pStyle w:val="36"/>
              <w:jc w:val="center"/>
              <w:rPr>
                <w:rFonts w:ascii="Times"/>
                <w:szCs w:val="21"/>
              </w:rPr>
            </w:pPr>
            <w:r>
              <w:rPr>
                <w:rFonts w:hint="eastAsia" w:ascii="Times"/>
                <w:szCs w:val="21"/>
              </w:rPr>
              <w:t>以往参加过何种</w:t>
            </w:r>
          </w:p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相关培训或进修</w:t>
            </w:r>
          </w:p>
        </w:tc>
        <w:tc>
          <w:tcPr>
            <w:tcW w:w="7323" w:type="dxa"/>
            <w:gridSpan w:val="7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1775" w:type="dxa"/>
            <w:vAlign w:val="center"/>
          </w:tcPr>
          <w:p>
            <w:pPr>
              <w:pStyle w:val="36"/>
              <w:jc w:val="center"/>
              <w:rPr>
                <w:rFonts w:ascii="Times" w:hAnsi="Times"/>
                <w:b/>
                <w:szCs w:val="21"/>
              </w:rPr>
            </w:pPr>
          </w:p>
          <w:p>
            <w:pPr>
              <w:pStyle w:val="36"/>
              <w:jc w:val="center"/>
              <w:rPr>
                <w:rFonts w:ascii="Times"/>
                <w:szCs w:val="21"/>
              </w:rPr>
            </w:pPr>
            <w:r>
              <w:rPr>
                <w:rFonts w:hint="eastAsia" w:ascii="Times"/>
                <w:szCs w:val="21"/>
              </w:rPr>
              <w:t>发表相关论文</w:t>
            </w:r>
          </w:p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及科研项目</w:t>
            </w:r>
          </w:p>
        </w:tc>
        <w:tc>
          <w:tcPr>
            <w:tcW w:w="7323" w:type="dxa"/>
            <w:gridSpan w:val="7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  <w:jc w:val="center"/>
        </w:trPr>
        <w:tc>
          <w:tcPr>
            <w:tcW w:w="3393" w:type="dxa"/>
            <w:gridSpan w:val="2"/>
            <w:vAlign w:val="center"/>
          </w:tcPr>
          <w:p>
            <w:pPr>
              <w:pStyle w:val="36"/>
              <w:rPr>
                <w:rFonts w:ascii="Times"/>
                <w:szCs w:val="21"/>
              </w:rPr>
            </w:pPr>
            <w:r>
              <w:rPr>
                <w:rFonts w:hint="eastAsia" w:ascii="Times"/>
                <w:szCs w:val="21"/>
              </w:rPr>
              <w:t>单位推荐意见：</w:t>
            </w:r>
          </w:p>
          <w:p>
            <w:pPr>
              <w:pStyle w:val="36"/>
              <w:rPr>
                <w:rFonts w:ascii="Times" w:hAnsi="Times"/>
                <w:szCs w:val="21"/>
              </w:rPr>
            </w:pPr>
          </w:p>
          <w:p>
            <w:pPr>
              <w:pStyle w:val="36"/>
              <w:rPr>
                <w:rFonts w:ascii="Times" w:hAnsi="Times"/>
                <w:b/>
                <w:szCs w:val="21"/>
              </w:rPr>
            </w:pPr>
          </w:p>
          <w:p>
            <w:pPr>
              <w:pStyle w:val="36"/>
              <w:tabs>
                <w:tab w:val="left" w:pos="1856"/>
              </w:tabs>
              <w:ind w:left="1524" w:leftChars="240" w:hanging="1020" w:hangingChars="486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（护理部盖章）（医院盖章）</w:t>
            </w:r>
          </w:p>
          <w:p>
            <w:pPr>
              <w:pStyle w:val="36"/>
              <w:tabs>
                <w:tab w:val="left" w:pos="1856"/>
              </w:tabs>
              <w:ind w:left="1497" w:leftChars="713" w:firstLine="241" w:firstLineChars="115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年月日</w:t>
            </w:r>
          </w:p>
        </w:tc>
        <w:tc>
          <w:tcPr>
            <w:tcW w:w="3198" w:type="dxa"/>
            <w:gridSpan w:val="3"/>
            <w:vAlign w:val="center"/>
          </w:tcPr>
          <w:p>
            <w:pPr>
              <w:pStyle w:val="36"/>
              <w:rPr>
                <w:rFonts w:ascii="Times"/>
                <w:szCs w:val="21"/>
              </w:rPr>
            </w:pPr>
            <w:r>
              <w:rPr>
                <w:rFonts w:hint="eastAsia" w:ascii="Times"/>
                <w:szCs w:val="21"/>
              </w:rPr>
              <w:t>培训基地意见：</w:t>
            </w:r>
          </w:p>
          <w:p>
            <w:pPr>
              <w:pStyle w:val="36"/>
              <w:rPr>
                <w:rFonts w:ascii="Times" w:hAnsi="Times"/>
                <w:szCs w:val="21"/>
              </w:rPr>
            </w:pPr>
          </w:p>
          <w:p>
            <w:pPr>
              <w:pStyle w:val="36"/>
              <w:rPr>
                <w:rFonts w:ascii="Times" w:hAnsi="Times"/>
                <w:b/>
                <w:szCs w:val="21"/>
              </w:rPr>
            </w:pPr>
          </w:p>
          <w:p>
            <w:pPr>
              <w:pStyle w:val="36"/>
              <w:ind w:firstLine="1785" w:firstLineChars="850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（盖章）</w:t>
            </w:r>
          </w:p>
          <w:p>
            <w:pPr>
              <w:pStyle w:val="36"/>
              <w:ind w:firstLine="1680" w:firstLineChars="800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年月日</w:t>
            </w:r>
          </w:p>
        </w:tc>
        <w:tc>
          <w:tcPr>
            <w:tcW w:w="2507" w:type="dxa"/>
            <w:gridSpan w:val="3"/>
            <w:vAlign w:val="center"/>
          </w:tcPr>
          <w:p>
            <w:pPr>
              <w:pStyle w:val="36"/>
              <w:ind w:left="630" w:hanging="630" w:hangingChars="300"/>
              <w:rPr>
                <w:rFonts w:ascii="Times"/>
                <w:szCs w:val="21"/>
              </w:rPr>
            </w:pPr>
            <w:r>
              <w:rPr>
                <w:rFonts w:hint="eastAsia" w:ascii="Times"/>
                <w:szCs w:val="21"/>
              </w:rPr>
              <w:t>管委会意见：</w:t>
            </w:r>
          </w:p>
          <w:p>
            <w:pPr>
              <w:pStyle w:val="36"/>
              <w:ind w:left="630" w:hanging="630" w:hangingChars="300"/>
              <w:rPr>
                <w:rFonts w:ascii="Times" w:hAnsi="Times"/>
                <w:szCs w:val="21"/>
              </w:rPr>
            </w:pPr>
          </w:p>
          <w:p>
            <w:pPr>
              <w:pStyle w:val="36"/>
              <w:ind w:left="598" w:leftChars="285" w:firstLine="210" w:firstLineChars="100"/>
              <w:rPr>
                <w:rFonts w:ascii="Times" w:hAnsi="Times"/>
                <w:szCs w:val="21"/>
              </w:rPr>
            </w:pPr>
          </w:p>
          <w:p>
            <w:pPr>
              <w:pStyle w:val="36"/>
              <w:ind w:left="598" w:leftChars="285" w:firstLine="630" w:firstLineChars="300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（盖章）</w:t>
            </w:r>
          </w:p>
          <w:p>
            <w:pPr>
              <w:pStyle w:val="36"/>
              <w:ind w:firstLine="1155" w:firstLineChars="550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年月日</w:t>
            </w:r>
          </w:p>
        </w:tc>
      </w:tr>
    </w:tbl>
    <w:p>
      <w:pPr>
        <w:spacing w:beforeLines="50"/>
        <w:rPr>
          <w:rFonts w:hint="eastAsia"/>
          <w:b/>
          <w:lang w:eastAsia="zh-CN"/>
        </w:rPr>
      </w:pPr>
      <w:r>
        <w:rPr>
          <w:rFonts w:hint="eastAsia"/>
          <w:b/>
        </w:rPr>
        <w:t>注：以上填写信息真实有效，若有虚假成份，报名资格自动失效</w:t>
      </w:r>
      <w:r>
        <w:rPr>
          <w:rFonts w:hint="eastAsia"/>
          <w:b/>
          <w:lang w:eastAsia="zh-CN"/>
        </w:rPr>
        <w:t>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Grande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6"/>
        <w:rFonts w:ascii="Times" w:hAnsi="Times"/>
        <w:sz w:val="21"/>
        <w:szCs w:val="21"/>
      </w:rPr>
    </w:pPr>
    <w:r>
      <w:rPr>
        <w:rStyle w:val="16"/>
        <w:rFonts w:ascii="Times" w:hAnsi="Times"/>
        <w:sz w:val="21"/>
        <w:szCs w:val="21"/>
      </w:rPr>
      <w:fldChar w:fldCharType="begin"/>
    </w:r>
    <w:r>
      <w:rPr>
        <w:rStyle w:val="16"/>
        <w:rFonts w:ascii="Times" w:hAnsi="Times"/>
        <w:sz w:val="21"/>
        <w:szCs w:val="21"/>
      </w:rPr>
      <w:instrText xml:space="preserve">PAGE  </w:instrText>
    </w:r>
    <w:r>
      <w:rPr>
        <w:rStyle w:val="16"/>
        <w:rFonts w:ascii="Times" w:hAnsi="Times"/>
        <w:sz w:val="21"/>
        <w:szCs w:val="21"/>
      </w:rPr>
      <w:fldChar w:fldCharType="separate"/>
    </w:r>
    <w:r>
      <w:rPr>
        <w:rStyle w:val="16"/>
        <w:rFonts w:ascii="Times" w:hAnsi="Times"/>
        <w:sz w:val="21"/>
        <w:szCs w:val="21"/>
      </w:rPr>
      <w:t>8</w:t>
    </w:r>
    <w:r>
      <w:rPr>
        <w:rStyle w:val="16"/>
        <w:rFonts w:ascii="Times" w:hAnsi="Times"/>
        <w:sz w:val="21"/>
        <w:szCs w:val="21"/>
      </w:rPr>
      <w:fldChar w:fldCharType="end"/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64A41"/>
    <w:rsid w:val="00032E25"/>
    <w:rsid w:val="00061D65"/>
    <w:rsid w:val="00075551"/>
    <w:rsid w:val="000756F6"/>
    <w:rsid w:val="0008339D"/>
    <w:rsid w:val="00083B89"/>
    <w:rsid w:val="000C1447"/>
    <w:rsid w:val="000C1F7A"/>
    <w:rsid w:val="000C629F"/>
    <w:rsid w:val="000C6B6E"/>
    <w:rsid w:val="000D0C23"/>
    <w:rsid w:val="000D2932"/>
    <w:rsid w:val="000F09F8"/>
    <w:rsid w:val="000F62BF"/>
    <w:rsid w:val="00103D8C"/>
    <w:rsid w:val="00104009"/>
    <w:rsid w:val="001040B9"/>
    <w:rsid w:val="00106577"/>
    <w:rsid w:val="00113530"/>
    <w:rsid w:val="00117192"/>
    <w:rsid w:val="00120EA1"/>
    <w:rsid w:val="00125651"/>
    <w:rsid w:val="00126722"/>
    <w:rsid w:val="00135F6C"/>
    <w:rsid w:val="00151103"/>
    <w:rsid w:val="00161292"/>
    <w:rsid w:val="001800A8"/>
    <w:rsid w:val="00185BE2"/>
    <w:rsid w:val="001B6D13"/>
    <w:rsid w:val="001D2686"/>
    <w:rsid w:val="001D2BCA"/>
    <w:rsid w:val="001D4F22"/>
    <w:rsid w:val="001E05F7"/>
    <w:rsid w:val="001E33EF"/>
    <w:rsid w:val="001E38B1"/>
    <w:rsid w:val="001E7836"/>
    <w:rsid w:val="001F21E9"/>
    <w:rsid w:val="001F5E6A"/>
    <w:rsid w:val="00201156"/>
    <w:rsid w:val="00202027"/>
    <w:rsid w:val="00202691"/>
    <w:rsid w:val="00203B34"/>
    <w:rsid w:val="0023316C"/>
    <w:rsid w:val="00234015"/>
    <w:rsid w:val="00236377"/>
    <w:rsid w:val="00242492"/>
    <w:rsid w:val="00242F93"/>
    <w:rsid w:val="0024439D"/>
    <w:rsid w:val="00246066"/>
    <w:rsid w:val="00266657"/>
    <w:rsid w:val="0027071F"/>
    <w:rsid w:val="002708EA"/>
    <w:rsid w:val="00285F04"/>
    <w:rsid w:val="00286DA2"/>
    <w:rsid w:val="002A6F5C"/>
    <w:rsid w:val="002A7430"/>
    <w:rsid w:val="002A7697"/>
    <w:rsid w:val="002B6E0C"/>
    <w:rsid w:val="002C24B1"/>
    <w:rsid w:val="002C378E"/>
    <w:rsid w:val="002C6FE2"/>
    <w:rsid w:val="002D3F98"/>
    <w:rsid w:val="002D45F7"/>
    <w:rsid w:val="002E3551"/>
    <w:rsid w:val="00300E02"/>
    <w:rsid w:val="003066AA"/>
    <w:rsid w:val="00306AEE"/>
    <w:rsid w:val="0031385D"/>
    <w:rsid w:val="003244A2"/>
    <w:rsid w:val="00325CC0"/>
    <w:rsid w:val="00333298"/>
    <w:rsid w:val="00337F68"/>
    <w:rsid w:val="00343E94"/>
    <w:rsid w:val="0035309C"/>
    <w:rsid w:val="003545FA"/>
    <w:rsid w:val="00362D35"/>
    <w:rsid w:val="00364A41"/>
    <w:rsid w:val="00366332"/>
    <w:rsid w:val="00371F3C"/>
    <w:rsid w:val="00391602"/>
    <w:rsid w:val="003A1789"/>
    <w:rsid w:val="003A2191"/>
    <w:rsid w:val="003A6422"/>
    <w:rsid w:val="003B11B7"/>
    <w:rsid w:val="003B350E"/>
    <w:rsid w:val="003B52DB"/>
    <w:rsid w:val="003B6441"/>
    <w:rsid w:val="003D1604"/>
    <w:rsid w:val="003D2CCC"/>
    <w:rsid w:val="0041672B"/>
    <w:rsid w:val="00423AF8"/>
    <w:rsid w:val="004252C2"/>
    <w:rsid w:val="0043194C"/>
    <w:rsid w:val="00441280"/>
    <w:rsid w:val="0044675B"/>
    <w:rsid w:val="004475A7"/>
    <w:rsid w:val="004503B3"/>
    <w:rsid w:val="00466971"/>
    <w:rsid w:val="00475D8C"/>
    <w:rsid w:val="00476AFF"/>
    <w:rsid w:val="00485F37"/>
    <w:rsid w:val="004978BA"/>
    <w:rsid w:val="004A5C34"/>
    <w:rsid w:val="004B00DB"/>
    <w:rsid w:val="004B55F8"/>
    <w:rsid w:val="004C5903"/>
    <w:rsid w:val="004D4334"/>
    <w:rsid w:val="004D4B8A"/>
    <w:rsid w:val="004D7A24"/>
    <w:rsid w:val="004E23FA"/>
    <w:rsid w:val="005039D9"/>
    <w:rsid w:val="00531F7F"/>
    <w:rsid w:val="00533FCB"/>
    <w:rsid w:val="00547909"/>
    <w:rsid w:val="00555F4D"/>
    <w:rsid w:val="00556235"/>
    <w:rsid w:val="00556BBB"/>
    <w:rsid w:val="0057175A"/>
    <w:rsid w:val="005748B2"/>
    <w:rsid w:val="00574C0F"/>
    <w:rsid w:val="005829B1"/>
    <w:rsid w:val="00591E47"/>
    <w:rsid w:val="0059397D"/>
    <w:rsid w:val="005B46EC"/>
    <w:rsid w:val="005C0E94"/>
    <w:rsid w:val="005D055B"/>
    <w:rsid w:val="005E01A0"/>
    <w:rsid w:val="005E154A"/>
    <w:rsid w:val="005E3633"/>
    <w:rsid w:val="00610809"/>
    <w:rsid w:val="0061115B"/>
    <w:rsid w:val="006168C9"/>
    <w:rsid w:val="00616984"/>
    <w:rsid w:val="0061718F"/>
    <w:rsid w:val="0062024B"/>
    <w:rsid w:val="006303D3"/>
    <w:rsid w:val="0063092F"/>
    <w:rsid w:val="00633741"/>
    <w:rsid w:val="00641E54"/>
    <w:rsid w:val="00643955"/>
    <w:rsid w:val="006508F0"/>
    <w:rsid w:val="006513D8"/>
    <w:rsid w:val="006529FD"/>
    <w:rsid w:val="00655969"/>
    <w:rsid w:val="00657559"/>
    <w:rsid w:val="006617C4"/>
    <w:rsid w:val="00670624"/>
    <w:rsid w:val="00685D1E"/>
    <w:rsid w:val="0068788A"/>
    <w:rsid w:val="00690A64"/>
    <w:rsid w:val="00693599"/>
    <w:rsid w:val="006940F8"/>
    <w:rsid w:val="006A7428"/>
    <w:rsid w:val="006B14EA"/>
    <w:rsid w:val="006B2D1D"/>
    <w:rsid w:val="006B534D"/>
    <w:rsid w:val="006C5D92"/>
    <w:rsid w:val="006D4971"/>
    <w:rsid w:val="00702591"/>
    <w:rsid w:val="00702F04"/>
    <w:rsid w:val="00705846"/>
    <w:rsid w:val="00706E6E"/>
    <w:rsid w:val="00710384"/>
    <w:rsid w:val="00711856"/>
    <w:rsid w:val="007139B2"/>
    <w:rsid w:val="0071467F"/>
    <w:rsid w:val="00714C88"/>
    <w:rsid w:val="00717EE2"/>
    <w:rsid w:val="00721447"/>
    <w:rsid w:val="007230E2"/>
    <w:rsid w:val="007504F0"/>
    <w:rsid w:val="00773EF5"/>
    <w:rsid w:val="00781F96"/>
    <w:rsid w:val="007A086B"/>
    <w:rsid w:val="007A2A89"/>
    <w:rsid w:val="007A6EBA"/>
    <w:rsid w:val="007B3B9A"/>
    <w:rsid w:val="007B59E1"/>
    <w:rsid w:val="007D12A4"/>
    <w:rsid w:val="007D239C"/>
    <w:rsid w:val="007E5B8A"/>
    <w:rsid w:val="007E7FED"/>
    <w:rsid w:val="007F0D4E"/>
    <w:rsid w:val="007F2686"/>
    <w:rsid w:val="00802A6E"/>
    <w:rsid w:val="00810A12"/>
    <w:rsid w:val="008132EC"/>
    <w:rsid w:val="00815123"/>
    <w:rsid w:val="00820142"/>
    <w:rsid w:val="00824330"/>
    <w:rsid w:val="00826319"/>
    <w:rsid w:val="0084114D"/>
    <w:rsid w:val="00842667"/>
    <w:rsid w:val="008559E0"/>
    <w:rsid w:val="00855CD3"/>
    <w:rsid w:val="00855E6D"/>
    <w:rsid w:val="00857BB6"/>
    <w:rsid w:val="00857C25"/>
    <w:rsid w:val="0086029F"/>
    <w:rsid w:val="0087183E"/>
    <w:rsid w:val="00880B2B"/>
    <w:rsid w:val="008B2A52"/>
    <w:rsid w:val="008B4D23"/>
    <w:rsid w:val="008C1C52"/>
    <w:rsid w:val="008C3D9B"/>
    <w:rsid w:val="008C6EB7"/>
    <w:rsid w:val="008D74E5"/>
    <w:rsid w:val="008F05AB"/>
    <w:rsid w:val="008F52DE"/>
    <w:rsid w:val="008F73C7"/>
    <w:rsid w:val="00903CD6"/>
    <w:rsid w:val="00913022"/>
    <w:rsid w:val="009156D8"/>
    <w:rsid w:val="0091732D"/>
    <w:rsid w:val="00920D03"/>
    <w:rsid w:val="00925091"/>
    <w:rsid w:val="009306A5"/>
    <w:rsid w:val="009415B1"/>
    <w:rsid w:val="009429AC"/>
    <w:rsid w:val="00947777"/>
    <w:rsid w:val="00947D96"/>
    <w:rsid w:val="009546A0"/>
    <w:rsid w:val="0095779E"/>
    <w:rsid w:val="00957DCF"/>
    <w:rsid w:val="009625A8"/>
    <w:rsid w:val="00962BD9"/>
    <w:rsid w:val="00966E05"/>
    <w:rsid w:val="00972F07"/>
    <w:rsid w:val="00975212"/>
    <w:rsid w:val="00977226"/>
    <w:rsid w:val="00983F62"/>
    <w:rsid w:val="009B4D42"/>
    <w:rsid w:val="009C14FA"/>
    <w:rsid w:val="009E03E2"/>
    <w:rsid w:val="009E33F3"/>
    <w:rsid w:val="009F44D9"/>
    <w:rsid w:val="00A11E93"/>
    <w:rsid w:val="00A16EFF"/>
    <w:rsid w:val="00A2364D"/>
    <w:rsid w:val="00A313EC"/>
    <w:rsid w:val="00A31603"/>
    <w:rsid w:val="00A32F69"/>
    <w:rsid w:val="00A36946"/>
    <w:rsid w:val="00A36E65"/>
    <w:rsid w:val="00A40C16"/>
    <w:rsid w:val="00A5340C"/>
    <w:rsid w:val="00A64809"/>
    <w:rsid w:val="00A66F08"/>
    <w:rsid w:val="00A7129A"/>
    <w:rsid w:val="00A71F0B"/>
    <w:rsid w:val="00A82BA6"/>
    <w:rsid w:val="00A86690"/>
    <w:rsid w:val="00A90CA6"/>
    <w:rsid w:val="00A90E3D"/>
    <w:rsid w:val="00A95964"/>
    <w:rsid w:val="00A97F43"/>
    <w:rsid w:val="00AA0286"/>
    <w:rsid w:val="00AA3A20"/>
    <w:rsid w:val="00AA46E9"/>
    <w:rsid w:val="00AB02BF"/>
    <w:rsid w:val="00AB2C0E"/>
    <w:rsid w:val="00AC46EE"/>
    <w:rsid w:val="00AC5CC7"/>
    <w:rsid w:val="00AD4730"/>
    <w:rsid w:val="00AD6B4F"/>
    <w:rsid w:val="00AF6231"/>
    <w:rsid w:val="00B0199C"/>
    <w:rsid w:val="00B32968"/>
    <w:rsid w:val="00B32C0C"/>
    <w:rsid w:val="00B33644"/>
    <w:rsid w:val="00B379BD"/>
    <w:rsid w:val="00B4098A"/>
    <w:rsid w:val="00B50EEF"/>
    <w:rsid w:val="00B5146C"/>
    <w:rsid w:val="00B60AD8"/>
    <w:rsid w:val="00B63AC1"/>
    <w:rsid w:val="00B67562"/>
    <w:rsid w:val="00B76153"/>
    <w:rsid w:val="00BA41F4"/>
    <w:rsid w:val="00BB0101"/>
    <w:rsid w:val="00BC1A59"/>
    <w:rsid w:val="00BD0D42"/>
    <w:rsid w:val="00BE73ED"/>
    <w:rsid w:val="00BE7B24"/>
    <w:rsid w:val="00C14024"/>
    <w:rsid w:val="00C15B9D"/>
    <w:rsid w:val="00C15F66"/>
    <w:rsid w:val="00C23488"/>
    <w:rsid w:val="00C4054C"/>
    <w:rsid w:val="00C41A13"/>
    <w:rsid w:val="00C65087"/>
    <w:rsid w:val="00C82CD6"/>
    <w:rsid w:val="00C8515D"/>
    <w:rsid w:val="00C97822"/>
    <w:rsid w:val="00CA32D4"/>
    <w:rsid w:val="00CA71C7"/>
    <w:rsid w:val="00CB18EB"/>
    <w:rsid w:val="00CB2ED5"/>
    <w:rsid w:val="00CB3D77"/>
    <w:rsid w:val="00CB413C"/>
    <w:rsid w:val="00CB50AA"/>
    <w:rsid w:val="00CC6967"/>
    <w:rsid w:val="00CD1774"/>
    <w:rsid w:val="00CD2614"/>
    <w:rsid w:val="00CE640C"/>
    <w:rsid w:val="00CF25C1"/>
    <w:rsid w:val="00CF65F2"/>
    <w:rsid w:val="00CF7D0A"/>
    <w:rsid w:val="00D07CEA"/>
    <w:rsid w:val="00D10A93"/>
    <w:rsid w:val="00D20251"/>
    <w:rsid w:val="00D23F04"/>
    <w:rsid w:val="00D3613B"/>
    <w:rsid w:val="00D43517"/>
    <w:rsid w:val="00D61EB3"/>
    <w:rsid w:val="00D7219A"/>
    <w:rsid w:val="00D73FB2"/>
    <w:rsid w:val="00D806D6"/>
    <w:rsid w:val="00D87724"/>
    <w:rsid w:val="00D87783"/>
    <w:rsid w:val="00D92573"/>
    <w:rsid w:val="00D93FA2"/>
    <w:rsid w:val="00D956F3"/>
    <w:rsid w:val="00D96198"/>
    <w:rsid w:val="00D97C59"/>
    <w:rsid w:val="00DA2C98"/>
    <w:rsid w:val="00DA4F9B"/>
    <w:rsid w:val="00DB055E"/>
    <w:rsid w:val="00DB7B18"/>
    <w:rsid w:val="00DC0D44"/>
    <w:rsid w:val="00DC0DE5"/>
    <w:rsid w:val="00DC4FCE"/>
    <w:rsid w:val="00DC54A5"/>
    <w:rsid w:val="00DD1B20"/>
    <w:rsid w:val="00DD7814"/>
    <w:rsid w:val="00DE1F08"/>
    <w:rsid w:val="00DE61CA"/>
    <w:rsid w:val="00DE756B"/>
    <w:rsid w:val="00DF04CD"/>
    <w:rsid w:val="00DF1901"/>
    <w:rsid w:val="00DF3904"/>
    <w:rsid w:val="00E00A30"/>
    <w:rsid w:val="00E20359"/>
    <w:rsid w:val="00E32939"/>
    <w:rsid w:val="00E34992"/>
    <w:rsid w:val="00E37E31"/>
    <w:rsid w:val="00E40929"/>
    <w:rsid w:val="00E46E97"/>
    <w:rsid w:val="00E4714C"/>
    <w:rsid w:val="00E64ADF"/>
    <w:rsid w:val="00E722E9"/>
    <w:rsid w:val="00E75B49"/>
    <w:rsid w:val="00E7748D"/>
    <w:rsid w:val="00E95181"/>
    <w:rsid w:val="00EA50DB"/>
    <w:rsid w:val="00EB712B"/>
    <w:rsid w:val="00EB7724"/>
    <w:rsid w:val="00EC2288"/>
    <w:rsid w:val="00EC4976"/>
    <w:rsid w:val="00ED1742"/>
    <w:rsid w:val="00EE0CA0"/>
    <w:rsid w:val="00EF0CD7"/>
    <w:rsid w:val="00EF5B20"/>
    <w:rsid w:val="00EF6659"/>
    <w:rsid w:val="00F03E32"/>
    <w:rsid w:val="00F2034F"/>
    <w:rsid w:val="00F20540"/>
    <w:rsid w:val="00F27507"/>
    <w:rsid w:val="00F409B3"/>
    <w:rsid w:val="00F40BC7"/>
    <w:rsid w:val="00F41711"/>
    <w:rsid w:val="00F46BBA"/>
    <w:rsid w:val="00F5162A"/>
    <w:rsid w:val="00F57E99"/>
    <w:rsid w:val="00F95C69"/>
    <w:rsid w:val="00FA5224"/>
    <w:rsid w:val="00FB1F65"/>
    <w:rsid w:val="00FB656E"/>
    <w:rsid w:val="00FC0412"/>
    <w:rsid w:val="00FC2546"/>
    <w:rsid w:val="00FC454C"/>
    <w:rsid w:val="00FC6128"/>
    <w:rsid w:val="00FD15D4"/>
    <w:rsid w:val="00FE00A8"/>
    <w:rsid w:val="00FE173A"/>
    <w:rsid w:val="00FE2C5A"/>
    <w:rsid w:val="00FE43D0"/>
    <w:rsid w:val="00FE7854"/>
    <w:rsid w:val="00FF54E7"/>
    <w:rsid w:val="01122129"/>
    <w:rsid w:val="018239B4"/>
    <w:rsid w:val="01F77D3E"/>
    <w:rsid w:val="020D598C"/>
    <w:rsid w:val="02580359"/>
    <w:rsid w:val="037B78E9"/>
    <w:rsid w:val="03B87BF6"/>
    <w:rsid w:val="03E76E89"/>
    <w:rsid w:val="044A2742"/>
    <w:rsid w:val="045017C6"/>
    <w:rsid w:val="04BD38E1"/>
    <w:rsid w:val="04C60406"/>
    <w:rsid w:val="04E453C3"/>
    <w:rsid w:val="04ED488E"/>
    <w:rsid w:val="052C2BA5"/>
    <w:rsid w:val="054F052F"/>
    <w:rsid w:val="0551565F"/>
    <w:rsid w:val="05681762"/>
    <w:rsid w:val="056E0A08"/>
    <w:rsid w:val="05FA1541"/>
    <w:rsid w:val="060809B7"/>
    <w:rsid w:val="062165EB"/>
    <w:rsid w:val="06B360BA"/>
    <w:rsid w:val="06DB0727"/>
    <w:rsid w:val="06FE521D"/>
    <w:rsid w:val="07282B5B"/>
    <w:rsid w:val="072F3856"/>
    <w:rsid w:val="07C448C4"/>
    <w:rsid w:val="07C81EBD"/>
    <w:rsid w:val="086D388F"/>
    <w:rsid w:val="08791B97"/>
    <w:rsid w:val="0887192F"/>
    <w:rsid w:val="088E786E"/>
    <w:rsid w:val="08B863C6"/>
    <w:rsid w:val="091D5B9B"/>
    <w:rsid w:val="0942543F"/>
    <w:rsid w:val="094E3B04"/>
    <w:rsid w:val="09565632"/>
    <w:rsid w:val="097A7916"/>
    <w:rsid w:val="09A15B2A"/>
    <w:rsid w:val="09D146E8"/>
    <w:rsid w:val="0A0511B1"/>
    <w:rsid w:val="0A0679F0"/>
    <w:rsid w:val="0A6364EF"/>
    <w:rsid w:val="0B3E23E7"/>
    <w:rsid w:val="0B8567EE"/>
    <w:rsid w:val="0BC668EA"/>
    <w:rsid w:val="0BE67D6C"/>
    <w:rsid w:val="0C02341D"/>
    <w:rsid w:val="0C233C48"/>
    <w:rsid w:val="0CAC032D"/>
    <w:rsid w:val="0CD70950"/>
    <w:rsid w:val="0CEB3C3F"/>
    <w:rsid w:val="0D42376D"/>
    <w:rsid w:val="0D675B51"/>
    <w:rsid w:val="0D87014F"/>
    <w:rsid w:val="0D947062"/>
    <w:rsid w:val="0DDD6068"/>
    <w:rsid w:val="0EBC0725"/>
    <w:rsid w:val="0EE03A18"/>
    <w:rsid w:val="0FDB592E"/>
    <w:rsid w:val="103373A9"/>
    <w:rsid w:val="10C51E3A"/>
    <w:rsid w:val="10DD3A42"/>
    <w:rsid w:val="10E96A91"/>
    <w:rsid w:val="10EA6B6C"/>
    <w:rsid w:val="111175F3"/>
    <w:rsid w:val="11231D55"/>
    <w:rsid w:val="11413876"/>
    <w:rsid w:val="118C7EAD"/>
    <w:rsid w:val="11CC5CA7"/>
    <w:rsid w:val="11DB706C"/>
    <w:rsid w:val="11F34659"/>
    <w:rsid w:val="127C0F7D"/>
    <w:rsid w:val="12D41211"/>
    <w:rsid w:val="12EB55C7"/>
    <w:rsid w:val="12EE777A"/>
    <w:rsid w:val="13B145CF"/>
    <w:rsid w:val="13E75925"/>
    <w:rsid w:val="13FE16EA"/>
    <w:rsid w:val="146060B9"/>
    <w:rsid w:val="14681253"/>
    <w:rsid w:val="148C4175"/>
    <w:rsid w:val="14BB5059"/>
    <w:rsid w:val="151C67C2"/>
    <w:rsid w:val="153F0008"/>
    <w:rsid w:val="1553606C"/>
    <w:rsid w:val="15DB3A3E"/>
    <w:rsid w:val="16202AE5"/>
    <w:rsid w:val="16C25224"/>
    <w:rsid w:val="16E01C3B"/>
    <w:rsid w:val="171629AC"/>
    <w:rsid w:val="175574E8"/>
    <w:rsid w:val="17C57D61"/>
    <w:rsid w:val="17CA58C2"/>
    <w:rsid w:val="180B083B"/>
    <w:rsid w:val="181F12A2"/>
    <w:rsid w:val="1837709A"/>
    <w:rsid w:val="184873B7"/>
    <w:rsid w:val="18693B7F"/>
    <w:rsid w:val="18892ED3"/>
    <w:rsid w:val="18DA5A6F"/>
    <w:rsid w:val="19AC5523"/>
    <w:rsid w:val="1A504711"/>
    <w:rsid w:val="1AAC6C14"/>
    <w:rsid w:val="1AB32BE6"/>
    <w:rsid w:val="1AD66EBE"/>
    <w:rsid w:val="1B1E793C"/>
    <w:rsid w:val="1B960015"/>
    <w:rsid w:val="1BE0788F"/>
    <w:rsid w:val="1BF37A15"/>
    <w:rsid w:val="1C0D797D"/>
    <w:rsid w:val="1C28781E"/>
    <w:rsid w:val="1C537908"/>
    <w:rsid w:val="1C8A5947"/>
    <w:rsid w:val="1CB5732E"/>
    <w:rsid w:val="1CCB1A61"/>
    <w:rsid w:val="1D034321"/>
    <w:rsid w:val="1D297FCA"/>
    <w:rsid w:val="1D567B04"/>
    <w:rsid w:val="1D931A8E"/>
    <w:rsid w:val="1DAE442A"/>
    <w:rsid w:val="1DE07A34"/>
    <w:rsid w:val="1DE70445"/>
    <w:rsid w:val="1E0E746E"/>
    <w:rsid w:val="1EA15C9E"/>
    <w:rsid w:val="1EB923B7"/>
    <w:rsid w:val="1EDE2F6E"/>
    <w:rsid w:val="1F2139CB"/>
    <w:rsid w:val="1FEF6411"/>
    <w:rsid w:val="207B7144"/>
    <w:rsid w:val="208509F3"/>
    <w:rsid w:val="20D04BDE"/>
    <w:rsid w:val="21192772"/>
    <w:rsid w:val="212A3DB4"/>
    <w:rsid w:val="213B225E"/>
    <w:rsid w:val="213C2743"/>
    <w:rsid w:val="217143C2"/>
    <w:rsid w:val="218B6E61"/>
    <w:rsid w:val="21BA602F"/>
    <w:rsid w:val="21BB2F6C"/>
    <w:rsid w:val="21D66921"/>
    <w:rsid w:val="2271440E"/>
    <w:rsid w:val="22DA3631"/>
    <w:rsid w:val="230F0711"/>
    <w:rsid w:val="23E137B1"/>
    <w:rsid w:val="242C6A39"/>
    <w:rsid w:val="24DE75D4"/>
    <w:rsid w:val="25B219AC"/>
    <w:rsid w:val="260D7347"/>
    <w:rsid w:val="26445D67"/>
    <w:rsid w:val="266E7680"/>
    <w:rsid w:val="26B72B1B"/>
    <w:rsid w:val="26F54E6F"/>
    <w:rsid w:val="272B2500"/>
    <w:rsid w:val="273A6272"/>
    <w:rsid w:val="2747168B"/>
    <w:rsid w:val="27AA316B"/>
    <w:rsid w:val="27C00FDB"/>
    <w:rsid w:val="28085646"/>
    <w:rsid w:val="28216D0D"/>
    <w:rsid w:val="282D7F52"/>
    <w:rsid w:val="28481C0B"/>
    <w:rsid w:val="287013F4"/>
    <w:rsid w:val="289D510D"/>
    <w:rsid w:val="289E5C87"/>
    <w:rsid w:val="2A880BFF"/>
    <w:rsid w:val="2B0D2DEB"/>
    <w:rsid w:val="2B570219"/>
    <w:rsid w:val="2B5A0891"/>
    <w:rsid w:val="2B7947B8"/>
    <w:rsid w:val="2B9F5B2E"/>
    <w:rsid w:val="2BFA7711"/>
    <w:rsid w:val="2C645F27"/>
    <w:rsid w:val="2D314340"/>
    <w:rsid w:val="2D3D2E47"/>
    <w:rsid w:val="2D581204"/>
    <w:rsid w:val="2D646296"/>
    <w:rsid w:val="2E210A59"/>
    <w:rsid w:val="2E3E2C0C"/>
    <w:rsid w:val="2E810A57"/>
    <w:rsid w:val="2E8A13E2"/>
    <w:rsid w:val="2FA12534"/>
    <w:rsid w:val="2FA42047"/>
    <w:rsid w:val="2FCE5888"/>
    <w:rsid w:val="300C2C37"/>
    <w:rsid w:val="309965A3"/>
    <w:rsid w:val="30A41E56"/>
    <w:rsid w:val="30A4743B"/>
    <w:rsid w:val="30AC70F7"/>
    <w:rsid w:val="30BB5405"/>
    <w:rsid w:val="30D0179A"/>
    <w:rsid w:val="30EB5C8A"/>
    <w:rsid w:val="313C6DA9"/>
    <w:rsid w:val="31975C6C"/>
    <w:rsid w:val="31B03537"/>
    <w:rsid w:val="31B52A14"/>
    <w:rsid w:val="32531290"/>
    <w:rsid w:val="325F6F4B"/>
    <w:rsid w:val="32627F50"/>
    <w:rsid w:val="32AB200F"/>
    <w:rsid w:val="32B524C6"/>
    <w:rsid w:val="32D37C67"/>
    <w:rsid w:val="32EA753F"/>
    <w:rsid w:val="32F83627"/>
    <w:rsid w:val="32FB742E"/>
    <w:rsid w:val="33234021"/>
    <w:rsid w:val="333E781B"/>
    <w:rsid w:val="33555E50"/>
    <w:rsid w:val="337C5E97"/>
    <w:rsid w:val="338419AD"/>
    <w:rsid w:val="339F09C2"/>
    <w:rsid w:val="3430722F"/>
    <w:rsid w:val="345C4483"/>
    <w:rsid w:val="346279E6"/>
    <w:rsid w:val="349941A3"/>
    <w:rsid w:val="34C80275"/>
    <w:rsid w:val="34C86D2B"/>
    <w:rsid w:val="34FD60C5"/>
    <w:rsid w:val="35383131"/>
    <w:rsid w:val="355B12FC"/>
    <w:rsid w:val="35AE5504"/>
    <w:rsid w:val="363C7F86"/>
    <w:rsid w:val="36626CAD"/>
    <w:rsid w:val="369C3549"/>
    <w:rsid w:val="36AD055C"/>
    <w:rsid w:val="36CC7FD5"/>
    <w:rsid w:val="36EB7508"/>
    <w:rsid w:val="37275E24"/>
    <w:rsid w:val="37915127"/>
    <w:rsid w:val="37E01DAD"/>
    <w:rsid w:val="381177EC"/>
    <w:rsid w:val="38402B86"/>
    <w:rsid w:val="3853658F"/>
    <w:rsid w:val="3859720E"/>
    <w:rsid w:val="386F3A29"/>
    <w:rsid w:val="38966B87"/>
    <w:rsid w:val="38B259DE"/>
    <w:rsid w:val="39392D23"/>
    <w:rsid w:val="399C0607"/>
    <w:rsid w:val="3A8F096A"/>
    <w:rsid w:val="3B0C6C30"/>
    <w:rsid w:val="3B2B54CA"/>
    <w:rsid w:val="3B45524B"/>
    <w:rsid w:val="3B592D05"/>
    <w:rsid w:val="3B782034"/>
    <w:rsid w:val="3B9A576D"/>
    <w:rsid w:val="3BC96FEF"/>
    <w:rsid w:val="3BE07635"/>
    <w:rsid w:val="3C320AAB"/>
    <w:rsid w:val="3C407E7C"/>
    <w:rsid w:val="3C5B14BB"/>
    <w:rsid w:val="3CDE5B6F"/>
    <w:rsid w:val="3D2A4FAF"/>
    <w:rsid w:val="3D793FB6"/>
    <w:rsid w:val="3DE873EB"/>
    <w:rsid w:val="3DEC3F20"/>
    <w:rsid w:val="3E687CCF"/>
    <w:rsid w:val="3E6C2D0C"/>
    <w:rsid w:val="3E7B457B"/>
    <w:rsid w:val="3EAA65FC"/>
    <w:rsid w:val="3EDC053D"/>
    <w:rsid w:val="3EE10DB4"/>
    <w:rsid w:val="3F447599"/>
    <w:rsid w:val="3FE62AF2"/>
    <w:rsid w:val="3FF86869"/>
    <w:rsid w:val="400E4F5E"/>
    <w:rsid w:val="40BB1C65"/>
    <w:rsid w:val="414D4B46"/>
    <w:rsid w:val="41564FD1"/>
    <w:rsid w:val="41946F14"/>
    <w:rsid w:val="41E809CE"/>
    <w:rsid w:val="42336EFB"/>
    <w:rsid w:val="42551148"/>
    <w:rsid w:val="427570C2"/>
    <w:rsid w:val="42A81CC7"/>
    <w:rsid w:val="4336297D"/>
    <w:rsid w:val="43413A49"/>
    <w:rsid w:val="43612071"/>
    <w:rsid w:val="43C4588E"/>
    <w:rsid w:val="43E53899"/>
    <w:rsid w:val="4426215A"/>
    <w:rsid w:val="4497346E"/>
    <w:rsid w:val="44A47DD5"/>
    <w:rsid w:val="44DF5CF5"/>
    <w:rsid w:val="45E6794C"/>
    <w:rsid w:val="464424F9"/>
    <w:rsid w:val="46D2166F"/>
    <w:rsid w:val="472A3E9B"/>
    <w:rsid w:val="473A178B"/>
    <w:rsid w:val="47B3112B"/>
    <w:rsid w:val="491F2DA1"/>
    <w:rsid w:val="493B653F"/>
    <w:rsid w:val="497016A7"/>
    <w:rsid w:val="4A016E4B"/>
    <w:rsid w:val="4A3634D2"/>
    <w:rsid w:val="4A7D023D"/>
    <w:rsid w:val="4A814561"/>
    <w:rsid w:val="4AAE17E2"/>
    <w:rsid w:val="4AC37C7F"/>
    <w:rsid w:val="4B021362"/>
    <w:rsid w:val="4B887E28"/>
    <w:rsid w:val="4BBD0849"/>
    <w:rsid w:val="4C5949BC"/>
    <w:rsid w:val="4C6E4C50"/>
    <w:rsid w:val="4CEF77FC"/>
    <w:rsid w:val="4D01117D"/>
    <w:rsid w:val="4D5E2D73"/>
    <w:rsid w:val="4D72574B"/>
    <w:rsid w:val="4DFD0E30"/>
    <w:rsid w:val="4E8D6F0D"/>
    <w:rsid w:val="4E9049A7"/>
    <w:rsid w:val="4ECE46CF"/>
    <w:rsid w:val="4EE85A24"/>
    <w:rsid w:val="4F0804FF"/>
    <w:rsid w:val="4F372DF4"/>
    <w:rsid w:val="4F5463C6"/>
    <w:rsid w:val="4F5773D1"/>
    <w:rsid w:val="4FAF0EB3"/>
    <w:rsid w:val="4FB461D3"/>
    <w:rsid w:val="507064AE"/>
    <w:rsid w:val="50736753"/>
    <w:rsid w:val="50974DAF"/>
    <w:rsid w:val="51263D98"/>
    <w:rsid w:val="51A17338"/>
    <w:rsid w:val="51CC038C"/>
    <w:rsid w:val="520B57BA"/>
    <w:rsid w:val="52957C0B"/>
    <w:rsid w:val="52A007AA"/>
    <w:rsid w:val="52B4000A"/>
    <w:rsid w:val="548649BE"/>
    <w:rsid w:val="549E3C88"/>
    <w:rsid w:val="551E024D"/>
    <w:rsid w:val="55510AD3"/>
    <w:rsid w:val="555B08F3"/>
    <w:rsid w:val="55895A39"/>
    <w:rsid w:val="55B31529"/>
    <w:rsid w:val="55C30A5E"/>
    <w:rsid w:val="56011500"/>
    <w:rsid w:val="56C66E80"/>
    <w:rsid w:val="56F407E1"/>
    <w:rsid w:val="571E545D"/>
    <w:rsid w:val="587A22F4"/>
    <w:rsid w:val="58CF045B"/>
    <w:rsid w:val="58D731C8"/>
    <w:rsid w:val="58D931AE"/>
    <w:rsid w:val="591F3D27"/>
    <w:rsid w:val="59362D66"/>
    <w:rsid w:val="59623B25"/>
    <w:rsid w:val="59922396"/>
    <w:rsid w:val="59932EC8"/>
    <w:rsid w:val="5A2B64BB"/>
    <w:rsid w:val="5B7B0797"/>
    <w:rsid w:val="5B7C0E2B"/>
    <w:rsid w:val="5BC60F94"/>
    <w:rsid w:val="5C303C95"/>
    <w:rsid w:val="5C5900E8"/>
    <w:rsid w:val="5C813C4B"/>
    <w:rsid w:val="5C8941F6"/>
    <w:rsid w:val="5CA50CE5"/>
    <w:rsid w:val="5CC31189"/>
    <w:rsid w:val="5CCF0D29"/>
    <w:rsid w:val="5CEE7D82"/>
    <w:rsid w:val="5D724C2A"/>
    <w:rsid w:val="5E077C72"/>
    <w:rsid w:val="5E115A5F"/>
    <w:rsid w:val="5E205D72"/>
    <w:rsid w:val="5EF34836"/>
    <w:rsid w:val="5FC16D86"/>
    <w:rsid w:val="5FCF0579"/>
    <w:rsid w:val="6004135B"/>
    <w:rsid w:val="601461C8"/>
    <w:rsid w:val="613A24ED"/>
    <w:rsid w:val="619E6C7B"/>
    <w:rsid w:val="61F4647C"/>
    <w:rsid w:val="62350678"/>
    <w:rsid w:val="62B06126"/>
    <w:rsid w:val="62B8499D"/>
    <w:rsid w:val="62CE13EB"/>
    <w:rsid w:val="63240634"/>
    <w:rsid w:val="634B0443"/>
    <w:rsid w:val="634E3059"/>
    <w:rsid w:val="63A330AA"/>
    <w:rsid w:val="63C02EBE"/>
    <w:rsid w:val="63F01AB2"/>
    <w:rsid w:val="63F336A6"/>
    <w:rsid w:val="640C7891"/>
    <w:rsid w:val="64241331"/>
    <w:rsid w:val="644D20FE"/>
    <w:rsid w:val="654469C1"/>
    <w:rsid w:val="6571486B"/>
    <w:rsid w:val="658824F5"/>
    <w:rsid w:val="65C52370"/>
    <w:rsid w:val="65C969A6"/>
    <w:rsid w:val="65DF2CA3"/>
    <w:rsid w:val="66C24193"/>
    <w:rsid w:val="679D6882"/>
    <w:rsid w:val="680E2B3C"/>
    <w:rsid w:val="68F64EC8"/>
    <w:rsid w:val="69437CE4"/>
    <w:rsid w:val="69EF169C"/>
    <w:rsid w:val="6A1C506C"/>
    <w:rsid w:val="6AB24AE8"/>
    <w:rsid w:val="6BED7027"/>
    <w:rsid w:val="6C543D8B"/>
    <w:rsid w:val="6C561B64"/>
    <w:rsid w:val="6CCF6822"/>
    <w:rsid w:val="6D493ABB"/>
    <w:rsid w:val="6DEF16B5"/>
    <w:rsid w:val="6E270C95"/>
    <w:rsid w:val="6E6E3BCB"/>
    <w:rsid w:val="6E9A280A"/>
    <w:rsid w:val="6EBD49CE"/>
    <w:rsid w:val="6F186B3D"/>
    <w:rsid w:val="6F966726"/>
    <w:rsid w:val="6FCC10D4"/>
    <w:rsid w:val="6FE16E41"/>
    <w:rsid w:val="701C46FB"/>
    <w:rsid w:val="70A2529D"/>
    <w:rsid w:val="70CA0EAD"/>
    <w:rsid w:val="70DD464A"/>
    <w:rsid w:val="714A3249"/>
    <w:rsid w:val="720B6A7B"/>
    <w:rsid w:val="720D4F52"/>
    <w:rsid w:val="72155CBB"/>
    <w:rsid w:val="72350633"/>
    <w:rsid w:val="72695C41"/>
    <w:rsid w:val="72770ABE"/>
    <w:rsid w:val="731D1F10"/>
    <w:rsid w:val="7342596B"/>
    <w:rsid w:val="739C72E1"/>
    <w:rsid w:val="73D578C1"/>
    <w:rsid w:val="73EE112C"/>
    <w:rsid w:val="743433DC"/>
    <w:rsid w:val="74517CA7"/>
    <w:rsid w:val="74814D64"/>
    <w:rsid w:val="74821D22"/>
    <w:rsid w:val="74B50C65"/>
    <w:rsid w:val="74E9737F"/>
    <w:rsid w:val="75350708"/>
    <w:rsid w:val="75671463"/>
    <w:rsid w:val="75930BC2"/>
    <w:rsid w:val="75AC2982"/>
    <w:rsid w:val="75B85AE9"/>
    <w:rsid w:val="76051C6C"/>
    <w:rsid w:val="768D5B12"/>
    <w:rsid w:val="771D4BB2"/>
    <w:rsid w:val="774E42A9"/>
    <w:rsid w:val="77684CAF"/>
    <w:rsid w:val="77A30668"/>
    <w:rsid w:val="77AE0ED9"/>
    <w:rsid w:val="77D04109"/>
    <w:rsid w:val="77DA724B"/>
    <w:rsid w:val="78422EB3"/>
    <w:rsid w:val="784942EF"/>
    <w:rsid w:val="78A811EC"/>
    <w:rsid w:val="78DD6558"/>
    <w:rsid w:val="793B4628"/>
    <w:rsid w:val="79411EC9"/>
    <w:rsid w:val="798E6B8D"/>
    <w:rsid w:val="79B40A0B"/>
    <w:rsid w:val="79BC70C3"/>
    <w:rsid w:val="7A892EA4"/>
    <w:rsid w:val="7AC85C44"/>
    <w:rsid w:val="7AE14ECD"/>
    <w:rsid w:val="7AF131F6"/>
    <w:rsid w:val="7B6179CF"/>
    <w:rsid w:val="7BC855E1"/>
    <w:rsid w:val="7C2B451D"/>
    <w:rsid w:val="7C4A74FC"/>
    <w:rsid w:val="7C4F1DE1"/>
    <w:rsid w:val="7C591C03"/>
    <w:rsid w:val="7C934EE8"/>
    <w:rsid w:val="7CE10E8E"/>
    <w:rsid w:val="7CF830BD"/>
    <w:rsid w:val="7CFB66DD"/>
    <w:rsid w:val="7CFD54DC"/>
    <w:rsid w:val="7CFE69C6"/>
    <w:rsid w:val="7D430FF0"/>
    <w:rsid w:val="7D746072"/>
    <w:rsid w:val="7D835BBB"/>
    <w:rsid w:val="7DCA0BFF"/>
    <w:rsid w:val="7DCF75A1"/>
    <w:rsid w:val="7DE07200"/>
    <w:rsid w:val="7E551E42"/>
    <w:rsid w:val="7E8F5B50"/>
    <w:rsid w:val="7F1A0875"/>
    <w:rsid w:val="7F226B9B"/>
    <w:rsid w:val="7FA519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99"/>
    <w:pPr>
      <w:ind w:left="437"/>
      <w:outlineLvl w:val="1"/>
    </w:pPr>
    <w:rPr>
      <w:b/>
      <w:bCs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0"/>
    <w:qFormat/>
    <w:uiPriority w:val="99"/>
    <w:pPr>
      <w:jc w:val="center"/>
    </w:pPr>
    <w:rPr>
      <w:b/>
      <w:bCs/>
      <w:sz w:val="44"/>
    </w:rPr>
  </w:style>
  <w:style w:type="paragraph" w:styleId="4">
    <w:name w:val="Body Text Indent"/>
    <w:basedOn w:val="1"/>
    <w:link w:val="21"/>
    <w:qFormat/>
    <w:uiPriority w:val="99"/>
    <w:pPr>
      <w:spacing w:line="360" w:lineRule="auto"/>
      <w:ind w:firstLine="8000" w:firstLineChars="2500"/>
    </w:pPr>
    <w:rPr>
      <w:rFonts w:ascii="仿宋_GB2312" w:eastAsia="仿宋_GB2312"/>
      <w:sz w:val="32"/>
    </w:rPr>
  </w:style>
  <w:style w:type="paragraph" w:styleId="5">
    <w:name w:val="Plain Text"/>
    <w:basedOn w:val="1"/>
    <w:link w:val="22"/>
    <w:qFormat/>
    <w:uiPriority w:val="99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3"/>
    <w:qFormat/>
    <w:uiPriority w:val="99"/>
    <w:pPr>
      <w:ind w:left="2500" w:leftChars="2500"/>
    </w:pPr>
  </w:style>
  <w:style w:type="paragraph" w:styleId="7">
    <w:name w:val="Balloon Text"/>
    <w:basedOn w:val="1"/>
    <w:link w:val="24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jc w:val="left"/>
    </w:pPr>
    <w:rPr>
      <w:kern w:val="0"/>
      <w:sz w:val="24"/>
    </w:rPr>
  </w:style>
  <w:style w:type="paragraph" w:styleId="11">
    <w:name w:val="Title"/>
    <w:basedOn w:val="1"/>
    <w:next w:val="1"/>
    <w:link w:val="27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3">
    <w:name w:val="Table Grid"/>
    <w:basedOn w:val="12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qFormat/>
    <w:uiPriority w:val="99"/>
    <w:rPr>
      <w:rFonts w:cs="Times New Roman"/>
      <w:b/>
    </w:rPr>
  </w:style>
  <w:style w:type="character" w:styleId="16">
    <w:name w:val="page number"/>
    <w:qFormat/>
    <w:uiPriority w:val="99"/>
    <w:rPr>
      <w:rFonts w:cs="Times New Roman"/>
    </w:rPr>
  </w:style>
  <w:style w:type="character" w:styleId="17">
    <w:name w:val="Emphasis"/>
    <w:qFormat/>
    <w:uiPriority w:val="99"/>
    <w:rPr>
      <w:rFonts w:cs="Times New Roman"/>
      <w:color w:val="CC0000"/>
    </w:rPr>
  </w:style>
  <w:style w:type="character" w:styleId="18">
    <w:name w:val="Hyperlink"/>
    <w:qFormat/>
    <w:uiPriority w:val="99"/>
    <w:rPr>
      <w:rFonts w:cs="Times New Roman"/>
      <w:color w:val="333333"/>
      <w:u w:val="none"/>
    </w:rPr>
  </w:style>
  <w:style w:type="character" w:styleId="19">
    <w:name w:val="HTML Cite"/>
    <w:qFormat/>
    <w:uiPriority w:val="99"/>
    <w:rPr>
      <w:rFonts w:cs="Times New Roman"/>
      <w:color w:val="008000"/>
    </w:rPr>
  </w:style>
  <w:style w:type="character" w:customStyle="1" w:styleId="20">
    <w:name w:val="正文文本 Char"/>
    <w:link w:val="3"/>
    <w:semiHidden/>
    <w:qFormat/>
    <w:uiPriority w:val="99"/>
    <w:rPr>
      <w:szCs w:val="24"/>
    </w:rPr>
  </w:style>
  <w:style w:type="character" w:customStyle="1" w:styleId="21">
    <w:name w:val="正文文本缩进 Char"/>
    <w:link w:val="4"/>
    <w:semiHidden/>
    <w:qFormat/>
    <w:uiPriority w:val="99"/>
    <w:rPr>
      <w:szCs w:val="24"/>
    </w:rPr>
  </w:style>
  <w:style w:type="character" w:customStyle="1" w:styleId="22">
    <w:name w:val="纯文本 Char"/>
    <w:link w:val="5"/>
    <w:semiHidden/>
    <w:qFormat/>
    <w:uiPriority w:val="99"/>
    <w:rPr>
      <w:rFonts w:ascii="宋体" w:hAnsi="Courier New" w:cs="Courier New"/>
      <w:szCs w:val="21"/>
    </w:rPr>
  </w:style>
  <w:style w:type="character" w:customStyle="1" w:styleId="23">
    <w:name w:val="日期 Char"/>
    <w:link w:val="6"/>
    <w:semiHidden/>
    <w:qFormat/>
    <w:uiPriority w:val="99"/>
    <w:rPr>
      <w:szCs w:val="24"/>
    </w:rPr>
  </w:style>
  <w:style w:type="character" w:customStyle="1" w:styleId="24">
    <w:name w:val="批注框文本 Char"/>
    <w:link w:val="7"/>
    <w:semiHidden/>
    <w:qFormat/>
    <w:uiPriority w:val="99"/>
    <w:rPr>
      <w:sz w:val="0"/>
      <w:szCs w:val="0"/>
    </w:rPr>
  </w:style>
  <w:style w:type="character" w:customStyle="1" w:styleId="25">
    <w:name w:val="页脚 Char"/>
    <w:link w:val="8"/>
    <w:qFormat/>
    <w:locked/>
    <w:uiPriority w:val="99"/>
    <w:rPr>
      <w:kern w:val="2"/>
      <w:sz w:val="18"/>
    </w:rPr>
  </w:style>
  <w:style w:type="character" w:customStyle="1" w:styleId="26">
    <w:name w:val="页眉 Char"/>
    <w:link w:val="9"/>
    <w:qFormat/>
    <w:locked/>
    <w:uiPriority w:val="99"/>
    <w:rPr>
      <w:kern w:val="2"/>
      <w:sz w:val="18"/>
    </w:rPr>
  </w:style>
  <w:style w:type="character" w:customStyle="1" w:styleId="27">
    <w:name w:val="标题 Char"/>
    <w:link w:val="11"/>
    <w:qFormat/>
    <w:locked/>
    <w:uiPriority w:val="99"/>
    <w:rPr>
      <w:rFonts w:ascii="Cambria" w:hAnsi="Cambria"/>
      <w:b/>
      <w:kern w:val="2"/>
      <w:sz w:val="32"/>
    </w:rPr>
  </w:style>
  <w:style w:type="character" w:customStyle="1" w:styleId="28">
    <w:name w:val="访问过的超链接1"/>
    <w:qFormat/>
    <w:uiPriority w:val="99"/>
    <w:rPr>
      <w:color w:val="333333"/>
      <w:u w:val="none"/>
    </w:rPr>
  </w:style>
  <w:style w:type="character" w:customStyle="1" w:styleId="29">
    <w:name w:val="num"/>
    <w:qFormat/>
    <w:uiPriority w:val="99"/>
    <w:rPr>
      <w:b/>
      <w:color w:val="FC814B"/>
    </w:rPr>
  </w:style>
  <w:style w:type="character" w:customStyle="1" w:styleId="30">
    <w:name w:val="tim"/>
    <w:qFormat/>
    <w:uiPriority w:val="99"/>
    <w:rPr>
      <w:rFonts w:ascii="Tahoma" w:hAnsi="Tahoma" w:eastAsia="Times New Roman"/>
    </w:rPr>
  </w:style>
  <w:style w:type="character" w:customStyle="1" w:styleId="31">
    <w:name w:val="tcolor4"/>
    <w:qFormat/>
    <w:uiPriority w:val="99"/>
    <w:rPr>
      <w:rFonts w:ascii="lucida Grande" w:hAnsi="lucida Grande" w:eastAsia="Times New Roman"/>
      <w:color w:val="7F7F7F"/>
      <w:sz w:val="18"/>
    </w:rPr>
  </w:style>
  <w:style w:type="character" w:customStyle="1" w:styleId="32">
    <w:name w:val="标题 1 Char"/>
    <w:qFormat/>
    <w:uiPriority w:val="99"/>
    <w:rPr>
      <w:rFonts w:eastAsia="宋体"/>
      <w:b/>
      <w:kern w:val="44"/>
      <w:sz w:val="44"/>
      <w:lang w:val="en-US" w:eastAsia="zh-CN"/>
    </w:rPr>
  </w:style>
  <w:style w:type="character" w:customStyle="1" w:styleId="33">
    <w:name w:val="op-map-singlepoint-info-right1"/>
    <w:qFormat/>
    <w:uiPriority w:val="99"/>
    <w:rPr>
      <w:rFonts w:cs="Times New Roman"/>
    </w:rPr>
  </w:style>
  <w:style w:type="character" w:customStyle="1" w:styleId="34">
    <w:name w:val="c-gap-right3"/>
    <w:qFormat/>
    <w:uiPriority w:val="99"/>
    <w:rPr>
      <w:rFonts w:cs="Times New Roman"/>
    </w:rPr>
  </w:style>
  <w:style w:type="paragraph" w:customStyle="1" w:styleId="35">
    <w:name w:val="_Style 1"/>
    <w:basedOn w:val="1"/>
    <w:qFormat/>
    <w:uiPriority w:val="99"/>
    <w:pPr>
      <w:ind w:firstLine="420" w:firstLineChars="200"/>
    </w:pPr>
  </w:style>
  <w:style w:type="paragraph" w:customStyle="1" w:styleId="36">
    <w:name w:val="Table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7</Pages>
  <Words>1835</Words>
  <Characters>2004</Characters>
  <Lines>17</Lines>
  <Paragraphs>4</Paragraphs>
  <TotalTime>8</TotalTime>
  <ScaleCrop>false</ScaleCrop>
  <LinksUpToDate>false</LinksUpToDate>
  <CharactersWithSpaces>2167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2018-06-27T13:46:00Z</dcterms:created>
  <dc:creator>ibm</dc:creator>
  <cp:lastModifiedBy>ss</cp:lastModifiedBy>
  <cp:lastPrinted>2017-09-12T12:42:00Z</cp:lastPrinted>
  <dcterms:modified xsi:type="dcterms:W3CDTF">2020-10-29T07:35:35Z</dcterms:modified>
  <dc:title>关于举办康乐保“造口、伤口专科护理知识培训班”的通知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